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 am going to be announcing in class that this lab is "extended office hours", meaning that students who are having problems with Eclipse can come by to get help from their classroom TA.  (So very few people will be there, but I'm not cancelling the class sessions.)</w:t>
      </w:r>
    </w:p>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